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Default="000472F5" w:rsidP="000472F5">
      <w:pPr>
        <w:spacing w:after="360"/>
        <w:jc w:val="center"/>
        <w:rPr>
          <w:b/>
          <w:sz w:val="36"/>
          <w:szCs w:val="36"/>
        </w:rPr>
      </w:pPr>
      <w:r w:rsidRPr="00DC3F07">
        <w:rPr>
          <w:b/>
          <w:sz w:val="36"/>
          <w:szCs w:val="36"/>
        </w:rPr>
        <w:t>Wahl</w:t>
      </w:r>
      <w:r w:rsidR="00743018">
        <w:rPr>
          <w:b/>
          <w:sz w:val="36"/>
          <w:szCs w:val="36"/>
        </w:rPr>
        <w:t>vorstand</w:t>
      </w:r>
      <w:r w:rsidRPr="00DC3F07">
        <w:rPr>
          <w:b/>
          <w:sz w:val="36"/>
          <w:szCs w:val="36"/>
        </w:rPr>
        <w:t xml:space="preserve"> zur Bildung einer Mitarbeitervertretung im EINRICHTUNG</w:t>
      </w:r>
    </w:p>
    <w:p w:rsidR="000472F5" w:rsidRDefault="00197EB6" w:rsidP="000472F5">
      <w:pPr>
        <w:rPr>
          <w:szCs w:val="24"/>
        </w:rPr>
      </w:pPr>
      <w:r>
        <w:rPr>
          <w:noProof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3pt;margin-top:5pt;width:217.5pt;height:135pt;z-index:251660288" stroked="f">
            <v:textbox>
              <w:txbxContent>
                <w:p w:rsidR="000472F5" w:rsidRPr="00A97F0A" w:rsidRDefault="000472F5" w:rsidP="000472F5">
                  <w:pPr>
                    <w:rPr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ORT</w:t>
                  </w:r>
                  <w:r w:rsidRPr="00A97F0A">
                    <w:rPr>
                      <w:sz w:val="22"/>
                    </w:rPr>
                    <w:t xml:space="preserve">, den </w:t>
                  </w:r>
                  <w:r w:rsidRPr="00167FB7">
                    <w:rPr>
                      <w:b/>
                      <w:sz w:val="22"/>
                    </w:rPr>
                    <w:t>DATUM</w:t>
                  </w:r>
                </w:p>
                <w:p w:rsidR="000472F5" w:rsidRPr="00167FB7" w:rsidRDefault="000472F5" w:rsidP="000472F5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STRAßE</w:t>
                  </w:r>
                </w:p>
                <w:p w:rsidR="000472F5" w:rsidRPr="00167FB7" w:rsidRDefault="000472F5" w:rsidP="000472F5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PLZ, ORT</w:t>
                  </w:r>
                </w:p>
                <w:p w:rsidR="000472F5" w:rsidRPr="00167FB7" w:rsidRDefault="00B17E57" w:rsidP="000472F5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Vorsitzende/r</w:t>
                  </w:r>
                  <w:r w:rsidR="00B66EE8">
                    <w:rPr>
                      <w:sz w:val="22"/>
                    </w:rPr>
                    <w:t>:</w:t>
                  </w:r>
                  <w:r w:rsidR="00B66EE8" w:rsidRPr="00167FB7">
                    <w:rPr>
                      <w:b/>
                      <w:sz w:val="22"/>
                    </w:rPr>
                    <w:t xml:space="preserve"> </w:t>
                  </w:r>
                  <w:r w:rsidR="000472F5" w:rsidRPr="00167FB7">
                    <w:rPr>
                      <w:b/>
                      <w:sz w:val="22"/>
                    </w:rPr>
                    <w:t xml:space="preserve">NAME </w:t>
                  </w:r>
                </w:p>
                <w:p w:rsidR="000472F5" w:rsidRPr="00A97F0A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Vorsitzende/r: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0472F5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Fax: </w:t>
                  </w:r>
                  <w:r w:rsidRPr="00167FB7">
                    <w:rPr>
                      <w:b/>
                      <w:sz w:val="22"/>
                    </w:rPr>
                    <w:t>FAX-NR</w:t>
                  </w:r>
                  <w:r w:rsidRPr="00A97F0A">
                    <w:rPr>
                      <w:sz w:val="22"/>
                    </w:rPr>
                    <w:t>.</w:t>
                  </w:r>
                </w:p>
                <w:p w:rsidR="000472F5" w:rsidRPr="00A97F0A" w:rsidRDefault="00B17E57" w:rsidP="000472F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Schriftführer/in</w:t>
                  </w:r>
                  <w:r w:rsidR="00B66EE8">
                    <w:rPr>
                      <w:sz w:val="22"/>
                    </w:rPr>
                    <w:t xml:space="preserve">: </w:t>
                  </w:r>
                  <w:r w:rsidR="000472F5" w:rsidRPr="00B66EE8">
                    <w:rPr>
                      <w:b/>
                      <w:sz w:val="22"/>
                    </w:rPr>
                    <w:t>NAME</w:t>
                  </w:r>
                  <w:r w:rsidR="000472F5">
                    <w:rPr>
                      <w:sz w:val="22"/>
                    </w:rPr>
                    <w:t xml:space="preserve"> </w:t>
                  </w:r>
                </w:p>
                <w:p w:rsidR="000472F5" w:rsidRPr="00A97F0A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Schriftführer/in: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0472F5" w:rsidRPr="00A97F0A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E-Mail: </w:t>
                  </w:r>
                  <w:r w:rsidRPr="00167FB7">
                    <w:rPr>
                      <w:b/>
                      <w:sz w:val="22"/>
                    </w:rPr>
                    <w:t>E-MAIL-ADRESSE</w:t>
                  </w:r>
                </w:p>
              </w:txbxContent>
            </v:textbox>
          </v:shape>
        </w:pict>
      </w:r>
      <w:r w:rsidR="000472F5">
        <w:rPr>
          <w:szCs w:val="24"/>
        </w:rPr>
        <w:t>An alle</w:t>
      </w:r>
    </w:p>
    <w:p w:rsidR="000472F5" w:rsidRDefault="000472F5" w:rsidP="000472F5">
      <w:pPr>
        <w:rPr>
          <w:szCs w:val="24"/>
        </w:rPr>
      </w:pPr>
      <w:r>
        <w:rPr>
          <w:szCs w:val="24"/>
        </w:rPr>
        <w:t>Mitarbeiterinnen und Mitarbeiter</w:t>
      </w:r>
    </w:p>
    <w:p w:rsidR="000472F5" w:rsidRDefault="000472F5" w:rsidP="000472F5">
      <w:pPr>
        <w:rPr>
          <w:szCs w:val="24"/>
        </w:rPr>
      </w:pPr>
      <w:r>
        <w:rPr>
          <w:szCs w:val="24"/>
        </w:rPr>
        <w:t xml:space="preserve">des </w:t>
      </w:r>
      <w:r w:rsidRPr="00167FB7">
        <w:rPr>
          <w:b/>
          <w:szCs w:val="24"/>
        </w:rPr>
        <w:t>EINRICHTUNG</w:t>
      </w:r>
    </w:p>
    <w:p w:rsidR="000472F5" w:rsidRDefault="000472F5" w:rsidP="000472F5"/>
    <w:p w:rsidR="000472F5" w:rsidRDefault="000472F5" w:rsidP="000472F5"/>
    <w:p w:rsidR="000472F5" w:rsidRDefault="000472F5" w:rsidP="000472F5"/>
    <w:p w:rsidR="000472F5" w:rsidRDefault="000472F5" w:rsidP="000472F5"/>
    <w:p w:rsidR="000472F5" w:rsidRDefault="000472F5" w:rsidP="000472F5"/>
    <w:p w:rsidR="000472F5" w:rsidRDefault="000472F5" w:rsidP="000472F5"/>
    <w:p w:rsidR="000472F5" w:rsidRDefault="000472F5" w:rsidP="000472F5"/>
    <w:p w:rsidR="000472F5" w:rsidRDefault="000472F5" w:rsidP="000472F5"/>
    <w:p w:rsidR="000472F5" w:rsidRPr="000472F5" w:rsidRDefault="000472F5" w:rsidP="000472F5">
      <w:pPr>
        <w:rPr>
          <w:b/>
          <w:sz w:val="28"/>
          <w:szCs w:val="28"/>
        </w:rPr>
      </w:pPr>
      <w:r w:rsidRPr="000472F5">
        <w:rPr>
          <w:b/>
          <w:sz w:val="28"/>
          <w:szCs w:val="28"/>
        </w:rPr>
        <w:t>Bekanntgabe des Gesamtwahlvorschlags und Einladung zur Wahl am DATUM</w:t>
      </w:r>
    </w:p>
    <w:p w:rsidR="000472F5" w:rsidRDefault="000472F5" w:rsidP="000472F5"/>
    <w:p w:rsidR="000472F5" w:rsidRDefault="000472F5" w:rsidP="000472F5"/>
    <w:p w:rsidR="000472F5" w:rsidRDefault="000472F5" w:rsidP="000472F5">
      <w:r>
        <w:t>Liebe Kolleginnen und Kollegen,</w:t>
      </w:r>
    </w:p>
    <w:p w:rsidR="000472F5" w:rsidRDefault="000472F5" w:rsidP="000472F5"/>
    <w:p w:rsidR="000472F5" w:rsidRDefault="000472F5" w:rsidP="0034382E">
      <w:pPr>
        <w:spacing w:after="240"/>
      </w:pPr>
      <w:r>
        <w:t xml:space="preserve">die Frist zur Abgabe der Wahlvorschläge für die bevorstehende Wahl zur Bildung einer neuen Mitarbeitervertretung im </w:t>
      </w:r>
      <w:r w:rsidRPr="000472F5">
        <w:rPr>
          <w:b/>
        </w:rPr>
        <w:t>EINRICHTUNG</w:t>
      </w:r>
      <w:r>
        <w:t xml:space="preserve"> ist am </w:t>
      </w:r>
      <w:r w:rsidRPr="000472F5">
        <w:rPr>
          <w:b/>
        </w:rPr>
        <w:t>DATUM</w:t>
      </w:r>
      <w:r>
        <w:rPr>
          <w:b/>
        </w:rPr>
        <w:t xml:space="preserve"> </w:t>
      </w:r>
      <w:r w:rsidRPr="000472F5">
        <w:t>abgelaufen</w:t>
      </w:r>
      <w:r>
        <w:rPr>
          <w:b/>
        </w:rPr>
        <w:t xml:space="preserve">. </w:t>
      </w:r>
      <w:r w:rsidRPr="000472F5">
        <w:t>Wir</w:t>
      </w:r>
      <w:r>
        <w:t xml:space="preserve"> freuen uns, dass </w:t>
      </w:r>
      <w:r w:rsidRPr="000472F5">
        <w:rPr>
          <w:b/>
        </w:rPr>
        <w:t>ANZAHL</w:t>
      </w:r>
      <w:r>
        <w:t xml:space="preserve"> Mitarbeiter</w:t>
      </w:r>
      <w:r w:rsidR="00D755C4">
        <w:t>/i</w:t>
      </w:r>
      <w:r>
        <w:t>nnen bereit sind zu kandidieren!</w:t>
      </w:r>
    </w:p>
    <w:p w:rsidR="000472F5" w:rsidRDefault="000472F5" w:rsidP="000472F5">
      <w:pPr>
        <w:spacing w:after="240"/>
      </w:pPr>
      <w:r>
        <w:t>In der Anlage geben wir Ihnen die eingegangenen Wahlvorschläge in alphabetischer Reihenfolge bekannt.</w:t>
      </w:r>
    </w:p>
    <w:p w:rsidR="000472F5" w:rsidRDefault="000472F5" w:rsidP="000472F5">
      <w:pPr>
        <w:spacing w:after="240"/>
      </w:pPr>
      <w:r>
        <w:t xml:space="preserve">Von den aufgeführten </w:t>
      </w:r>
      <w:r w:rsidRPr="000472F5">
        <w:rPr>
          <w:b/>
        </w:rPr>
        <w:t>ANZAHL</w:t>
      </w:r>
      <w:r>
        <w:t xml:space="preserve"> </w:t>
      </w:r>
      <w:r w:rsidR="00D755C4">
        <w:t>Kandidat</w:t>
      </w:r>
      <w:r w:rsidR="00743018">
        <w:t>en</w:t>
      </w:r>
      <w:r w:rsidR="00D755C4">
        <w:t>/</w:t>
      </w:r>
      <w:r>
        <w:t>Kandidat</w:t>
      </w:r>
      <w:r w:rsidR="00743018">
        <w:t>inn</w:t>
      </w:r>
      <w:r>
        <w:t xml:space="preserve">en </w:t>
      </w:r>
      <w:r w:rsidR="00F90F3B">
        <w:t>werden</w:t>
      </w:r>
      <w:r>
        <w:t xml:space="preserve"> </w:t>
      </w:r>
      <w:r w:rsidRPr="000472F5">
        <w:rPr>
          <w:b/>
        </w:rPr>
        <w:t>ANZAHL</w:t>
      </w:r>
      <w:r>
        <w:t xml:space="preserve"> Mitarbeiter</w:t>
      </w:r>
      <w:r w:rsidR="00D755C4">
        <w:t>/i</w:t>
      </w:r>
      <w:r>
        <w:t xml:space="preserve">nnen </w:t>
      </w:r>
      <w:r w:rsidR="00F90F3B">
        <w:t xml:space="preserve">in die MAV </w:t>
      </w:r>
      <w:r>
        <w:t>gewählt.</w:t>
      </w:r>
    </w:p>
    <w:p w:rsidR="000472F5" w:rsidRDefault="000472F5" w:rsidP="000472F5">
      <w:pPr>
        <w:spacing w:after="240"/>
      </w:pPr>
      <w:r>
        <w:t>Für die Wahl werden wir Stimmzettel vorbereiten.</w:t>
      </w:r>
    </w:p>
    <w:p w:rsidR="000472F5" w:rsidRDefault="000472F5" w:rsidP="000472F5">
      <w:pPr>
        <w:spacing w:after="240"/>
        <w:rPr>
          <w:b/>
        </w:rPr>
      </w:pPr>
      <w:r w:rsidRPr="000472F5">
        <w:rPr>
          <w:b/>
        </w:rPr>
        <w:t xml:space="preserve">Sie können </w:t>
      </w:r>
      <w:r w:rsidRPr="009B518E">
        <w:rPr>
          <w:b/>
          <w:u w:val="single"/>
        </w:rPr>
        <w:t>bis zu</w:t>
      </w:r>
      <w:r w:rsidRPr="000472F5">
        <w:rPr>
          <w:b/>
        </w:rPr>
        <w:t xml:space="preserve"> ANZAHL </w:t>
      </w:r>
      <w:r w:rsidR="00D755C4">
        <w:rPr>
          <w:b/>
        </w:rPr>
        <w:t>Kandidaten/</w:t>
      </w:r>
      <w:r w:rsidRPr="000472F5">
        <w:rPr>
          <w:b/>
        </w:rPr>
        <w:t>Kandidat</w:t>
      </w:r>
      <w:r w:rsidR="00743018">
        <w:rPr>
          <w:b/>
        </w:rPr>
        <w:t>inn</w:t>
      </w:r>
      <w:r w:rsidRPr="000472F5">
        <w:rPr>
          <w:b/>
        </w:rPr>
        <w:t xml:space="preserve">en wählen. </w:t>
      </w:r>
      <w:r w:rsidRPr="009B518E">
        <w:rPr>
          <w:b/>
          <w:u w:val="single"/>
        </w:rPr>
        <w:t>Pro Kandidat</w:t>
      </w:r>
      <w:r w:rsidR="00D755C4">
        <w:rPr>
          <w:b/>
          <w:u w:val="single"/>
        </w:rPr>
        <w:t>/in</w:t>
      </w:r>
      <w:r w:rsidRPr="000472F5">
        <w:rPr>
          <w:b/>
        </w:rPr>
        <w:t xml:space="preserve"> darf jedoch </w:t>
      </w:r>
      <w:r w:rsidRPr="009B518E">
        <w:rPr>
          <w:b/>
          <w:u w:val="single"/>
        </w:rPr>
        <w:t>nur 1 Stimme</w:t>
      </w:r>
      <w:r w:rsidRPr="000472F5">
        <w:rPr>
          <w:b/>
        </w:rPr>
        <w:t xml:space="preserve"> abgegeben werden. E</w:t>
      </w:r>
      <w:r w:rsidR="00C54603">
        <w:rPr>
          <w:b/>
        </w:rPr>
        <w:t>s</w:t>
      </w:r>
      <w:r w:rsidRPr="000472F5">
        <w:rPr>
          <w:b/>
        </w:rPr>
        <w:t xml:space="preserve"> ist auch möglich, weniger als ANZAHL Stimmen abzugeben!</w:t>
      </w:r>
    </w:p>
    <w:p w:rsidR="000472F5" w:rsidRDefault="000472F5" w:rsidP="000472F5">
      <w:pPr>
        <w:spacing w:after="240"/>
      </w:pPr>
      <w:r>
        <w:t xml:space="preserve">Wir weisen darauf hin, dass der Stimmzettel ungültig ist, wenn er Zusätze enthält (mehr Namen o. ä.) bzw. falsch angekreuzt wird (z. B. </w:t>
      </w:r>
      <w:r w:rsidR="00F90F3B">
        <w:t>Ankreuzen</w:t>
      </w:r>
      <w:r>
        <w:t xml:space="preserve"> von </w:t>
      </w:r>
      <w:r w:rsidR="00B66EE8">
        <w:t>mehr</w:t>
      </w:r>
      <w:r>
        <w:t xml:space="preserve"> </w:t>
      </w:r>
      <w:r w:rsidR="00D755C4">
        <w:t>Kandidaten/</w:t>
      </w:r>
      <w:r w:rsidR="00F90F3B">
        <w:t>Kandidat</w:t>
      </w:r>
      <w:r w:rsidR="00743018">
        <w:t>inn</w:t>
      </w:r>
      <w:r w:rsidR="00F90F3B">
        <w:t>en</w:t>
      </w:r>
      <w:r w:rsidR="00B66EE8">
        <w:t>, als in die MAV zu wählen sind,</w:t>
      </w:r>
      <w:r w:rsidR="00743018">
        <w:t xml:space="preserve"> oder wenn ein Name mehrere Kreuze erhält</w:t>
      </w:r>
      <w:r>
        <w:t>).</w:t>
      </w:r>
    </w:p>
    <w:p w:rsidR="000472F5" w:rsidRDefault="000472F5" w:rsidP="00C54603">
      <w:r>
        <w:t>Sind Sie am Wahltag verhindert oder haben keine Gelegenheit, ins Wahllokal zu kommen?</w:t>
      </w:r>
    </w:p>
    <w:p w:rsidR="000472F5" w:rsidRDefault="000472F5" w:rsidP="000472F5">
      <w:pPr>
        <w:spacing w:after="240"/>
      </w:pPr>
      <w:r>
        <w:t xml:space="preserve">Kein Problem! Nutzen Sie die Möglichkeit der </w:t>
      </w:r>
      <w:r w:rsidRPr="00C54603">
        <w:rPr>
          <w:b/>
        </w:rPr>
        <w:t>B</w:t>
      </w:r>
      <w:r w:rsidR="00C54603" w:rsidRPr="00C54603">
        <w:rPr>
          <w:b/>
        </w:rPr>
        <w:t>r</w:t>
      </w:r>
      <w:r w:rsidRPr="00C54603">
        <w:rPr>
          <w:b/>
        </w:rPr>
        <w:t>iefwahl</w:t>
      </w:r>
      <w:r>
        <w:t>.</w:t>
      </w:r>
      <w:r w:rsidR="00C54603">
        <w:t xml:space="preserve"> Nähere Erläuterungen entnehmen Sie bitte dem bereits übersandten Wahlausschreiben.</w:t>
      </w:r>
    </w:p>
    <w:p w:rsidR="00C54603" w:rsidRDefault="00C54603" w:rsidP="0034382E">
      <w:pPr>
        <w:spacing w:after="120"/>
      </w:pPr>
      <w:r w:rsidRPr="00C54603">
        <w:rPr>
          <w:b/>
          <w:u w:val="single"/>
        </w:rPr>
        <w:t>Wichtig</w:t>
      </w:r>
      <w:r>
        <w:t xml:space="preserve">: Die Beantragung eines Wahlscheines </w:t>
      </w:r>
      <w:r w:rsidR="0034382E">
        <w:t xml:space="preserve">für die Briefwahl ist bis </w:t>
      </w:r>
      <w:r w:rsidR="00743018">
        <w:t>einen Tag vor</w:t>
      </w:r>
      <w:r w:rsidR="0034382E">
        <w:t xml:space="preserve"> der Wahl möglich!</w:t>
      </w:r>
      <w:r w:rsidR="00743018">
        <w:t xml:space="preserve"> Zur Vereinfachung legen wir ein Antragsformular für die Briefwahl bei.</w:t>
      </w:r>
    </w:p>
    <w:p w:rsidR="0034382E" w:rsidRDefault="0034382E">
      <w:pPr>
        <w:spacing w:after="200" w:line="276" w:lineRule="auto"/>
      </w:pPr>
      <w:r>
        <w:br w:type="page"/>
      </w:r>
    </w:p>
    <w:p w:rsidR="0034382E" w:rsidRDefault="0034382E" w:rsidP="000472F5">
      <w:pPr>
        <w:spacing w:after="240"/>
      </w:pPr>
      <w:r>
        <w:lastRenderedPageBreak/>
        <w:t>Die Wahl zur Bildung der Mitarbeitervertretung findet am</w:t>
      </w:r>
    </w:p>
    <w:p w:rsidR="0034382E" w:rsidRDefault="0034382E" w:rsidP="0034382E">
      <w:pPr>
        <w:spacing w:after="240"/>
        <w:jc w:val="center"/>
        <w:rPr>
          <w:b/>
        </w:rPr>
      </w:pPr>
      <w:r w:rsidRPr="0034382E">
        <w:rPr>
          <w:b/>
        </w:rPr>
        <w:t>DATUM</w:t>
      </w:r>
    </w:p>
    <w:p w:rsidR="0034382E" w:rsidRPr="0034382E" w:rsidRDefault="0034382E" w:rsidP="0034382E">
      <w:pPr>
        <w:spacing w:after="240"/>
        <w:jc w:val="center"/>
      </w:pPr>
      <w:r w:rsidRPr="0034382E">
        <w:t>in der Zeit von</w:t>
      </w:r>
    </w:p>
    <w:p w:rsidR="0034382E" w:rsidRDefault="0034382E" w:rsidP="0034382E">
      <w:pPr>
        <w:spacing w:after="240"/>
        <w:jc w:val="center"/>
        <w:rPr>
          <w:b/>
        </w:rPr>
      </w:pPr>
      <w:r>
        <w:rPr>
          <w:b/>
        </w:rPr>
        <w:t>UHRZEIT - UHRZEIT</w:t>
      </w:r>
    </w:p>
    <w:p w:rsidR="0034382E" w:rsidRDefault="0034382E" w:rsidP="0034382E">
      <w:pPr>
        <w:spacing w:after="240"/>
        <w:jc w:val="center"/>
      </w:pPr>
      <w:r w:rsidRPr="0034382E">
        <w:t>im</w:t>
      </w:r>
    </w:p>
    <w:p w:rsidR="0034382E" w:rsidRDefault="0034382E" w:rsidP="0034382E">
      <w:pPr>
        <w:spacing w:after="240"/>
        <w:jc w:val="center"/>
        <w:rPr>
          <w:b/>
        </w:rPr>
      </w:pPr>
      <w:r w:rsidRPr="0034382E">
        <w:rPr>
          <w:b/>
        </w:rPr>
        <w:t>ORT</w:t>
      </w:r>
      <w:r w:rsidR="009B518E">
        <w:rPr>
          <w:b/>
        </w:rPr>
        <w:t>,</w:t>
      </w:r>
      <w:r w:rsidRPr="0034382E">
        <w:rPr>
          <w:b/>
        </w:rPr>
        <w:t xml:space="preserve"> ADRESSE</w:t>
      </w:r>
    </w:p>
    <w:p w:rsidR="0034382E" w:rsidRDefault="0034382E" w:rsidP="0034382E">
      <w:pPr>
        <w:spacing w:after="240"/>
        <w:jc w:val="center"/>
      </w:pPr>
      <w:r w:rsidRPr="0034382E">
        <w:t>statt.</w:t>
      </w:r>
    </w:p>
    <w:p w:rsidR="0034382E" w:rsidRDefault="0034382E" w:rsidP="0034382E">
      <w:r>
        <w:t>Mit freundlichen Grüßen</w:t>
      </w:r>
    </w:p>
    <w:p w:rsidR="0034382E" w:rsidRDefault="0034382E" w:rsidP="0034382E"/>
    <w:p w:rsidR="0034382E" w:rsidRDefault="0034382E" w:rsidP="0034382E"/>
    <w:p w:rsidR="0034382E" w:rsidRDefault="0034382E" w:rsidP="0034382E"/>
    <w:p w:rsidR="0034382E" w:rsidRDefault="0034382E" w:rsidP="0034382E"/>
    <w:p w:rsidR="0034382E" w:rsidRDefault="0034382E" w:rsidP="009B518E">
      <w:pPr>
        <w:spacing w:after="480"/>
      </w:pPr>
      <w:r>
        <w:t>Vorsitzende/r Wahl</w:t>
      </w:r>
      <w:r w:rsidR="00743018">
        <w:t>vorstand</w:t>
      </w:r>
    </w:p>
    <w:p w:rsidR="0034382E" w:rsidRPr="0034382E" w:rsidRDefault="0034382E" w:rsidP="0034382E">
      <w:pPr>
        <w:spacing w:after="120"/>
        <w:rPr>
          <w:b/>
          <w:u w:val="single"/>
        </w:rPr>
      </w:pPr>
      <w:r w:rsidRPr="0034382E">
        <w:rPr>
          <w:b/>
          <w:u w:val="single"/>
        </w:rPr>
        <w:t>Anlage</w:t>
      </w:r>
    </w:p>
    <w:p w:rsidR="0034382E" w:rsidRDefault="0034382E" w:rsidP="00743018">
      <w:r>
        <w:t>Gesamtwahlvorschlag</w:t>
      </w:r>
    </w:p>
    <w:p w:rsidR="0034382E" w:rsidRDefault="00743018" w:rsidP="0034382E">
      <w:pPr>
        <w:spacing w:after="240"/>
      </w:pPr>
      <w:r>
        <w:t>Antragsformular für Briefwahl</w:t>
      </w:r>
      <w:bookmarkStart w:id="0" w:name="_GoBack"/>
      <w:bookmarkEnd w:id="0"/>
    </w:p>
    <w:p w:rsidR="0034382E" w:rsidRDefault="0034382E" w:rsidP="0034382E">
      <w:pPr>
        <w:spacing w:after="240"/>
      </w:pPr>
    </w:p>
    <w:p w:rsidR="0034382E" w:rsidRPr="0034382E" w:rsidRDefault="0034382E" w:rsidP="0034382E">
      <w:pPr>
        <w:spacing w:after="240"/>
        <w:jc w:val="center"/>
      </w:pPr>
    </w:p>
    <w:sectPr w:rsidR="0034382E" w:rsidRPr="0034382E" w:rsidSect="00D009C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36" w:rsidRDefault="006D3136" w:rsidP="0034382E">
      <w:r>
        <w:separator/>
      </w:r>
    </w:p>
  </w:endnote>
  <w:endnote w:type="continuationSeparator" w:id="1">
    <w:p w:rsidR="006D3136" w:rsidRDefault="006D3136" w:rsidP="0034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05594"/>
      <w:docPartObj>
        <w:docPartGallery w:val="Page Numbers (Bottom of Page)"/>
        <w:docPartUnique/>
      </w:docPartObj>
    </w:sdtPr>
    <w:sdtContent>
      <w:p w:rsidR="0034382E" w:rsidRDefault="00197EB6">
        <w:pPr>
          <w:pStyle w:val="Fuzeile"/>
          <w:jc w:val="right"/>
        </w:pPr>
        <w:r>
          <w:fldChar w:fldCharType="begin"/>
        </w:r>
        <w:r w:rsidR="00743018">
          <w:instrText xml:space="preserve"> PAGE   \* MERGEFORMAT </w:instrText>
        </w:r>
        <w:r>
          <w:fldChar w:fldCharType="separate"/>
        </w:r>
        <w:r w:rsidR="00B27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82E" w:rsidRDefault="0034382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36" w:rsidRDefault="006D3136" w:rsidP="0034382E">
      <w:r>
        <w:separator/>
      </w:r>
    </w:p>
  </w:footnote>
  <w:footnote w:type="continuationSeparator" w:id="1">
    <w:p w:rsidR="006D3136" w:rsidRDefault="006D3136" w:rsidP="00343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2F5"/>
    <w:rsid w:val="00031D68"/>
    <w:rsid w:val="000472F5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97EB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C6B58"/>
    <w:rsid w:val="002D67A7"/>
    <w:rsid w:val="002E5BE9"/>
    <w:rsid w:val="002E5DCB"/>
    <w:rsid w:val="002E7DB4"/>
    <w:rsid w:val="002F501A"/>
    <w:rsid w:val="00313390"/>
    <w:rsid w:val="00313EE2"/>
    <w:rsid w:val="0034382E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461E8"/>
    <w:rsid w:val="0045494A"/>
    <w:rsid w:val="004756EA"/>
    <w:rsid w:val="0048413C"/>
    <w:rsid w:val="00490F90"/>
    <w:rsid w:val="004A75A4"/>
    <w:rsid w:val="004C7B02"/>
    <w:rsid w:val="004F1F42"/>
    <w:rsid w:val="005179AB"/>
    <w:rsid w:val="00543DF5"/>
    <w:rsid w:val="0055037C"/>
    <w:rsid w:val="0057076E"/>
    <w:rsid w:val="00573B3F"/>
    <w:rsid w:val="00592901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D3136"/>
    <w:rsid w:val="006F0ADC"/>
    <w:rsid w:val="00706DBE"/>
    <w:rsid w:val="00743018"/>
    <w:rsid w:val="00743863"/>
    <w:rsid w:val="00744906"/>
    <w:rsid w:val="00753F4A"/>
    <w:rsid w:val="00761C95"/>
    <w:rsid w:val="007625D6"/>
    <w:rsid w:val="007A792B"/>
    <w:rsid w:val="007B2918"/>
    <w:rsid w:val="007C1790"/>
    <w:rsid w:val="007C7034"/>
    <w:rsid w:val="007F2B6E"/>
    <w:rsid w:val="00824C84"/>
    <w:rsid w:val="008505FB"/>
    <w:rsid w:val="00853569"/>
    <w:rsid w:val="00855AF2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179A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B518E"/>
    <w:rsid w:val="009F5CB7"/>
    <w:rsid w:val="00A76109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17E57"/>
    <w:rsid w:val="00B279CB"/>
    <w:rsid w:val="00B33946"/>
    <w:rsid w:val="00B66EE8"/>
    <w:rsid w:val="00B74911"/>
    <w:rsid w:val="00B8451D"/>
    <w:rsid w:val="00BA2EE1"/>
    <w:rsid w:val="00BA4164"/>
    <w:rsid w:val="00BA4C70"/>
    <w:rsid w:val="00BB37E3"/>
    <w:rsid w:val="00BF0A26"/>
    <w:rsid w:val="00C13B88"/>
    <w:rsid w:val="00C54603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55C4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0075"/>
    <w:rsid w:val="00F571B2"/>
    <w:rsid w:val="00F72CF8"/>
    <w:rsid w:val="00F90F3B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8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8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438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382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438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38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2018-08-23T06:51:00Z</cp:lastPrinted>
  <dcterms:created xsi:type="dcterms:W3CDTF">2020-07-02T10:05:00Z</dcterms:created>
  <dcterms:modified xsi:type="dcterms:W3CDTF">2020-07-02T10:05:00Z</dcterms:modified>
</cp:coreProperties>
</file>